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26FC" w14:textId="77777777" w:rsidR="005112F0" w:rsidRDefault="005112F0" w:rsidP="005112F0">
      <w:pPr>
        <w:spacing w:after="0" w:line="240" w:lineRule="auto"/>
        <w:contextualSpacing/>
        <w:jc w:val="center"/>
        <w:rPr>
          <w:b/>
          <w:sz w:val="24"/>
          <w:szCs w:val="24"/>
          <w:u w:val="single"/>
        </w:rPr>
      </w:pPr>
      <w:r w:rsidRPr="00D3197B">
        <w:rPr>
          <w:b/>
          <w:sz w:val="24"/>
          <w:szCs w:val="24"/>
          <w:u w:val="single"/>
        </w:rPr>
        <w:t>Homework Assignment #</w:t>
      </w:r>
      <w:r w:rsidR="00781046">
        <w:rPr>
          <w:b/>
          <w:sz w:val="24"/>
          <w:szCs w:val="24"/>
          <w:u w:val="single"/>
        </w:rPr>
        <w:t>3</w:t>
      </w:r>
      <w:r w:rsidRPr="00D3197B">
        <w:rPr>
          <w:b/>
          <w:sz w:val="24"/>
          <w:szCs w:val="24"/>
          <w:u w:val="single"/>
        </w:rPr>
        <w:t xml:space="preserve"> –</w:t>
      </w:r>
      <w:r>
        <w:rPr>
          <w:b/>
          <w:sz w:val="24"/>
          <w:szCs w:val="24"/>
          <w:u w:val="single"/>
        </w:rPr>
        <w:t xml:space="preserve"> Hospital Quality Leadership</w:t>
      </w:r>
    </w:p>
    <w:p w14:paraId="79A15534" w14:textId="77777777" w:rsidR="00F627AA" w:rsidRPr="000F0569" w:rsidRDefault="00F627AA" w:rsidP="005112F0">
      <w:pPr>
        <w:spacing w:after="0" w:line="240" w:lineRule="auto"/>
        <w:contextualSpacing/>
        <w:jc w:val="center"/>
        <w:rPr>
          <w:i/>
          <w:sz w:val="24"/>
          <w:szCs w:val="24"/>
          <w:u w:val="single"/>
        </w:rPr>
      </w:pPr>
    </w:p>
    <w:p w14:paraId="1569B0CB" w14:textId="0F54E9B3" w:rsidR="00DC1349" w:rsidRPr="00661395" w:rsidRDefault="00DC1349" w:rsidP="00DC1349">
      <w:pPr>
        <w:jc w:val="center"/>
        <w:rPr>
          <w:b/>
          <w:sz w:val="24"/>
          <w:szCs w:val="24"/>
        </w:rPr>
      </w:pPr>
      <w:r w:rsidRPr="00661395">
        <w:rPr>
          <w:b/>
          <w:sz w:val="24"/>
          <w:szCs w:val="24"/>
          <w:u w:val="single"/>
        </w:rPr>
        <w:t xml:space="preserve">Due: </w:t>
      </w:r>
      <w:r>
        <w:rPr>
          <w:b/>
          <w:sz w:val="24"/>
          <w:szCs w:val="24"/>
          <w:u w:val="single"/>
        </w:rPr>
        <w:t>Friday</w:t>
      </w:r>
      <w:r w:rsidRPr="00661395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Ju</w:t>
      </w:r>
      <w:r w:rsidR="008F446D">
        <w:rPr>
          <w:b/>
          <w:sz w:val="24"/>
          <w:szCs w:val="24"/>
          <w:u w:val="single"/>
        </w:rPr>
        <w:t>ne 30</w:t>
      </w:r>
      <w:r w:rsidRPr="00661395">
        <w:rPr>
          <w:b/>
          <w:sz w:val="24"/>
          <w:szCs w:val="24"/>
          <w:u w:val="single"/>
        </w:rPr>
        <w:t>, 20</w:t>
      </w:r>
      <w:r>
        <w:rPr>
          <w:b/>
          <w:sz w:val="24"/>
          <w:szCs w:val="24"/>
          <w:u w:val="single"/>
        </w:rPr>
        <w:t>2</w:t>
      </w:r>
      <w:r w:rsidR="008F446D">
        <w:rPr>
          <w:b/>
          <w:sz w:val="24"/>
          <w:szCs w:val="24"/>
          <w:u w:val="single"/>
        </w:rPr>
        <w:t>3</w:t>
      </w:r>
      <w:r w:rsidRPr="00661395">
        <w:rPr>
          <w:b/>
          <w:sz w:val="24"/>
          <w:szCs w:val="24"/>
        </w:rPr>
        <w:t xml:space="preserve"> </w:t>
      </w:r>
    </w:p>
    <w:p w14:paraId="12B0087B" w14:textId="5D8A3B21" w:rsidR="00DC1349" w:rsidRPr="00736B2B" w:rsidRDefault="00DC1349" w:rsidP="00DC1349">
      <w:pPr>
        <w:jc w:val="center"/>
        <w:rPr>
          <w:i/>
          <w:sz w:val="24"/>
          <w:szCs w:val="24"/>
        </w:rPr>
      </w:pPr>
      <w:r w:rsidRPr="00736B2B">
        <w:rPr>
          <w:i/>
          <w:sz w:val="24"/>
          <w:szCs w:val="24"/>
        </w:rPr>
        <w:t xml:space="preserve">To be discussed during </w:t>
      </w:r>
      <w:r>
        <w:rPr>
          <w:i/>
          <w:sz w:val="24"/>
          <w:szCs w:val="24"/>
        </w:rPr>
        <w:t>the</w:t>
      </w:r>
      <w:r w:rsidRPr="00736B2B">
        <w:rPr>
          <w:i/>
          <w:sz w:val="24"/>
          <w:szCs w:val="24"/>
        </w:rPr>
        <w:t xml:space="preserve"> Thursday, </w:t>
      </w:r>
      <w:r>
        <w:rPr>
          <w:i/>
          <w:sz w:val="24"/>
          <w:szCs w:val="24"/>
        </w:rPr>
        <w:t xml:space="preserve">July </w:t>
      </w:r>
      <w:r w:rsidR="008F446D">
        <w:rPr>
          <w:i/>
          <w:sz w:val="24"/>
          <w:szCs w:val="24"/>
        </w:rPr>
        <w:t>13</w:t>
      </w:r>
      <w:r>
        <w:rPr>
          <w:i/>
          <w:sz w:val="24"/>
          <w:szCs w:val="24"/>
        </w:rPr>
        <w:t xml:space="preserve"> virtual</w:t>
      </w:r>
      <w:r w:rsidRPr="00736B2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dinner meeting.</w:t>
      </w:r>
    </w:p>
    <w:p w14:paraId="0E4C851F" w14:textId="77777777" w:rsidR="005112F0" w:rsidRPr="006334E9" w:rsidRDefault="005112F0" w:rsidP="005112F0">
      <w:pPr>
        <w:jc w:val="both"/>
      </w:pPr>
      <w:r>
        <w:rPr>
          <w:i/>
          <w:u w:val="single"/>
        </w:rPr>
        <w:t>Goal</w:t>
      </w:r>
      <w:r w:rsidRPr="00AC4A6A">
        <w:t>:</w:t>
      </w:r>
      <w:r>
        <w:rPr>
          <w:i/>
        </w:rPr>
        <w:t xml:space="preserve">  </w:t>
      </w:r>
      <w:r>
        <w:t>The goal of this activity is for Fellows to learn more about how leadership is involved in quality improvement at their hospitals.</w:t>
      </w:r>
    </w:p>
    <w:p w14:paraId="289BB042" w14:textId="77777777" w:rsidR="005112F0" w:rsidRDefault="005112F0" w:rsidP="005112F0">
      <w:pPr>
        <w:jc w:val="both"/>
      </w:pPr>
      <w:r>
        <w:t xml:space="preserve">Quality improvement is greatly influenced by senior administrative and clinical leadership.  </w:t>
      </w:r>
      <w:r w:rsidRPr="006334E9">
        <w:t xml:space="preserve">Using </w:t>
      </w:r>
      <w:r>
        <w:t>the</w:t>
      </w:r>
      <w:r w:rsidRPr="006334E9">
        <w:t xml:space="preserve"> organizational chart</w:t>
      </w:r>
      <w:r>
        <w:t xml:space="preserve"> yo</w:t>
      </w:r>
      <w:r w:rsidR="00E173B8">
        <w:t>u developed</w:t>
      </w:r>
      <w:r w:rsidRPr="006334E9">
        <w:t xml:space="preserve">, identify </w:t>
      </w:r>
      <w:r w:rsidRPr="00FB6AA9">
        <w:rPr>
          <w:u w:val="single"/>
        </w:rPr>
        <w:t>two</w:t>
      </w:r>
      <w:r w:rsidRPr="006334E9">
        <w:t xml:space="preserve"> people responsible for quality at your organization and interview them about their role in quality improvement</w:t>
      </w:r>
      <w:r>
        <w:t xml:space="preserve"> and/or patient safety.  </w:t>
      </w:r>
    </w:p>
    <w:p w14:paraId="77C59E14" w14:textId="77777777" w:rsidR="005112F0" w:rsidRPr="007B3A6C" w:rsidRDefault="005112F0" w:rsidP="005112F0">
      <w:pPr>
        <w:rPr>
          <w:b/>
          <w:u w:val="single"/>
        </w:rPr>
      </w:pPr>
      <w:r>
        <w:rPr>
          <w:b/>
        </w:rPr>
        <w:t>CQFP Fellow 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34E57C1" w14:textId="77777777" w:rsidR="005112F0" w:rsidRPr="00A06A24" w:rsidRDefault="005112F0" w:rsidP="005112F0">
      <w:pPr>
        <w:rPr>
          <w:b/>
          <w:u w:val="single"/>
        </w:rPr>
      </w:pPr>
      <w:r>
        <w:rPr>
          <w:b/>
        </w:rPr>
        <w:t>Person Interviewing: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F8975EF" w14:textId="77777777" w:rsidR="005112F0" w:rsidRPr="006334E9" w:rsidRDefault="005112F0" w:rsidP="005112F0">
      <w:r w:rsidRPr="000E3653">
        <w:rPr>
          <w:b/>
        </w:rPr>
        <w:t>Consider</w:t>
      </w:r>
      <w:r w:rsidRPr="006334E9">
        <w:t xml:space="preserve"> using </w:t>
      </w:r>
      <w:r>
        <w:t xml:space="preserve">some or all of </w:t>
      </w:r>
      <w:r w:rsidRPr="006334E9">
        <w:t>the following question</w:t>
      </w:r>
      <w:r>
        <w:t>s</w:t>
      </w:r>
      <w:r w:rsidRPr="006334E9">
        <w:t xml:space="preserve"> as a guide:</w:t>
      </w:r>
    </w:p>
    <w:p w14:paraId="777E1E2C" w14:textId="77777777" w:rsidR="005112F0" w:rsidRPr="006334E9" w:rsidRDefault="005112F0" w:rsidP="005112F0">
      <w:pPr>
        <w:numPr>
          <w:ilvl w:val="0"/>
          <w:numId w:val="1"/>
        </w:numPr>
        <w:tabs>
          <w:tab w:val="left" w:pos="360"/>
        </w:tabs>
        <w:spacing w:after="120" w:line="252" w:lineRule="auto"/>
        <w:ind w:left="360"/>
      </w:pPr>
      <w:r>
        <w:t>What is</w:t>
      </w:r>
      <w:r w:rsidRPr="006334E9">
        <w:t xml:space="preserve"> your role in quality improvement</w:t>
      </w:r>
      <w:r>
        <w:t xml:space="preserve"> and/or patient safety</w:t>
      </w:r>
      <w:r w:rsidRPr="006334E9">
        <w:t>?</w:t>
      </w:r>
    </w:p>
    <w:p w14:paraId="3C5881B5" w14:textId="77777777" w:rsidR="005112F0" w:rsidRPr="006334E9" w:rsidRDefault="005112F0" w:rsidP="005112F0">
      <w:pPr>
        <w:numPr>
          <w:ilvl w:val="0"/>
          <w:numId w:val="1"/>
        </w:numPr>
        <w:tabs>
          <w:tab w:val="left" w:pos="360"/>
        </w:tabs>
        <w:spacing w:after="120" w:line="252" w:lineRule="auto"/>
        <w:ind w:left="360"/>
      </w:pPr>
      <w:r w:rsidRPr="006334E9">
        <w:t xml:space="preserve">How did you learn </w:t>
      </w:r>
      <w:r>
        <w:t>what</w:t>
      </w:r>
      <w:r w:rsidRPr="006334E9">
        <w:t xml:space="preserve"> you need to know to be successful in this role?</w:t>
      </w:r>
    </w:p>
    <w:p w14:paraId="2A74E32F" w14:textId="77777777" w:rsidR="005112F0" w:rsidRDefault="005112F0" w:rsidP="005112F0">
      <w:pPr>
        <w:numPr>
          <w:ilvl w:val="0"/>
          <w:numId w:val="1"/>
        </w:numPr>
        <w:tabs>
          <w:tab w:val="left" w:pos="360"/>
        </w:tabs>
        <w:spacing w:after="120" w:line="252" w:lineRule="auto"/>
        <w:ind w:left="360"/>
      </w:pPr>
      <w:r>
        <w:t>What do you consider to be the strengths and weaknesses of the quality organizational structure at our hospital?</w:t>
      </w:r>
    </w:p>
    <w:p w14:paraId="613C412A" w14:textId="77777777" w:rsidR="005112F0" w:rsidRDefault="005112F0" w:rsidP="005112F0">
      <w:pPr>
        <w:numPr>
          <w:ilvl w:val="0"/>
          <w:numId w:val="1"/>
        </w:numPr>
        <w:tabs>
          <w:tab w:val="left" w:pos="360"/>
        </w:tabs>
        <w:spacing w:after="120" w:line="252" w:lineRule="auto"/>
        <w:ind w:left="360"/>
      </w:pPr>
      <w:r>
        <w:t>What are your impressions about how quality and patient safety goals are determined at our hospital?</w:t>
      </w:r>
    </w:p>
    <w:p w14:paraId="5F9CBFD9" w14:textId="77777777" w:rsidR="005112F0" w:rsidRDefault="005112F0" w:rsidP="005112F0">
      <w:pPr>
        <w:numPr>
          <w:ilvl w:val="0"/>
          <w:numId w:val="1"/>
        </w:numPr>
        <w:tabs>
          <w:tab w:val="left" w:pos="360"/>
        </w:tabs>
        <w:spacing w:after="120" w:line="252" w:lineRule="auto"/>
        <w:ind w:left="360"/>
      </w:pPr>
      <w:r>
        <w:t>What strategies do you use to</w:t>
      </w:r>
      <w:r w:rsidRPr="006334E9">
        <w:t xml:space="preserve"> engage frontline staff in quality improvement activities</w:t>
      </w:r>
      <w:r>
        <w:t xml:space="preserve"> and work in interdisciplinary teams</w:t>
      </w:r>
      <w:r w:rsidRPr="006334E9">
        <w:t xml:space="preserve">? </w:t>
      </w:r>
    </w:p>
    <w:p w14:paraId="1B78CEA3" w14:textId="77777777" w:rsidR="005112F0" w:rsidRDefault="005112F0" w:rsidP="005112F0">
      <w:pPr>
        <w:numPr>
          <w:ilvl w:val="0"/>
          <w:numId w:val="1"/>
        </w:numPr>
        <w:tabs>
          <w:tab w:val="left" w:pos="360"/>
        </w:tabs>
        <w:spacing w:after="120" w:line="252" w:lineRule="auto"/>
        <w:ind w:left="360"/>
      </w:pPr>
      <w:r w:rsidRPr="006334E9">
        <w:t xml:space="preserve">Please </w:t>
      </w:r>
      <w:r>
        <w:t xml:space="preserve">describe </w:t>
      </w:r>
      <w:r w:rsidRPr="006334E9">
        <w:t xml:space="preserve">results that </w:t>
      </w:r>
      <w:r>
        <w:t>have been</w:t>
      </w:r>
      <w:r w:rsidRPr="006334E9">
        <w:t xml:space="preserve"> achieved in </w:t>
      </w:r>
      <w:r>
        <w:t xml:space="preserve">a </w:t>
      </w:r>
      <w:r w:rsidRPr="006334E9">
        <w:t xml:space="preserve">quality </w:t>
      </w:r>
      <w:r>
        <w:t>or patient</w:t>
      </w:r>
      <w:r w:rsidRPr="006334E9">
        <w:t xml:space="preserve"> safety</w:t>
      </w:r>
      <w:r>
        <w:t xml:space="preserve"> initiative under your leadership</w:t>
      </w:r>
      <w:r w:rsidRPr="006334E9">
        <w:t>.</w:t>
      </w:r>
      <w:r>
        <w:t xml:space="preserve"> </w:t>
      </w:r>
      <w:r w:rsidRPr="006334E9">
        <w:t xml:space="preserve"> </w:t>
      </w:r>
    </w:p>
    <w:p w14:paraId="049BFEC9" w14:textId="77777777" w:rsidR="005112F0" w:rsidRPr="00FB6AA9" w:rsidRDefault="005112F0" w:rsidP="005112F0">
      <w:pPr>
        <w:numPr>
          <w:ilvl w:val="0"/>
          <w:numId w:val="1"/>
        </w:numPr>
        <w:tabs>
          <w:tab w:val="left" w:pos="360"/>
        </w:tabs>
        <w:spacing w:after="120" w:line="252" w:lineRule="auto"/>
        <w:ind w:left="360"/>
      </w:pPr>
      <w:r w:rsidRPr="006334E9">
        <w:t xml:space="preserve">What challenges have you faced </w:t>
      </w:r>
      <w:r>
        <w:t>in your focus on</w:t>
      </w:r>
      <w:r w:rsidRPr="006334E9">
        <w:t xml:space="preserve"> quality improvement?  How </w:t>
      </w:r>
      <w:r>
        <w:t>have</w:t>
      </w:r>
      <w:r w:rsidRPr="006334E9">
        <w:t xml:space="preserve"> you overcome them?</w:t>
      </w:r>
    </w:p>
    <w:p w14:paraId="6F8A2801" w14:textId="77777777" w:rsidR="005112F0" w:rsidRPr="00781AD1" w:rsidRDefault="005112F0" w:rsidP="005112F0">
      <w:pPr>
        <w:numPr>
          <w:ilvl w:val="0"/>
          <w:numId w:val="1"/>
        </w:numPr>
        <w:tabs>
          <w:tab w:val="left" w:pos="360"/>
          <w:tab w:val="left" w:pos="720"/>
        </w:tabs>
        <w:spacing w:after="120" w:line="252" w:lineRule="auto"/>
        <w:ind w:left="360"/>
        <w:rPr>
          <w:sz w:val="24"/>
          <w:szCs w:val="24"/>
          <w:u w:val="single"/>
        </w:rPr>
      </w:pPr>
      <w:r w:rsidRPr="00FB6AA9">
        <w:t>Do you have suggestions on how I could help to improve quality in our o</w:t>
      </w:r>
      <w:r>
        <w:t xml:space="preserve">rganization? How can I position </w:t>
      </w:r>
      <w:r w:rsidRPr="00FB6AA9">
        <w:t xml:space="preserve">myself to engage </w:t>
      </w:r>
      <w:r>
        <w:t>clinicians and staff</w:t>
      </w:r>
      <w:r w:rsidRPr="00FB6AA9">
        <w:t xml:space="preserve"> in quality activities?</w:t>
      </w:r>
    </w:p>
    <w:p w14:paraId="222D970A" w14:textId="77777777" w:rsidR="005112F0" w:rsidRPr="00781AD1" w:rsidRDefault="005112F0" w:rsidP="005112F0">
      <w:pPr>
        <w:numPr>
          <w:ilvl w:val="0"/>
          <w:numId w:val="1"/>
        </w:numPr>
        <w:tabs>
          <w:tab w:val="left" w:pos="360"/>
        </w:tabs>
        <w:spacing w:after="120" w:line="252" w:lineRule="auto"/>
        <w:ind w:left="360"/>
        <w:rPr>
          <w:sz w:val="24"/>
          <w:szCs w:val="24"/>
          <w:u w:val="single"/>
        </w:rPr>
      </w:pPr>
      <w:r>
        <w:t>How have you adjusted your quality agenda to respond to the federal and state regulatory demands in quality measurement and improvement and patient safety?</w:t>
      </w:r>
    </w:p>
    <w:p w14:paraId="4A082B08" w14:textId="77777777" w:rsidR="005112F0" w:rsidRPr="00E5775D" w:rsidRDefault="005112F0" w:rsidP="005112F0">
      <w:pPr>
        <w:numPr>
          <w:ilvl w:val="0"/>
          <w:numId w:val="1"/>
        </w:numPr>
        <w:tabs>
          <w:tab w:val="left" w:pos="360"/>
        </w:tabs>
        <w:spacing w:after="120" w:line="252" w:lineRule="auto"/>
        <w:ind w:left="360"/>
        <w:rPr>
          <w:sz w:val="24"/>
          <w:szCs w:val="24"/>
          <w:u w:val="single"/>
        </w:rPr>
      </w:pPr>
      <w:r w:rsidRPr="00FB6AA9">
        <w:t>What advice or help can you offer me as I plan and initiate my Capstone quality improvement initiativ</w:t>
      </w:r>
      <w:r>
        <w:t>e?</w:t>
      </w:r>
    </w:p>
    <w:p w14:paraId="3667A7ED" w14:textId="77777777" w:rsidR="005112F0" w:rsidRDefault="005112F0" w:rsidP="005112F0">
      <w:pPr>
        <w:rPr>
          <w:sz w:val="24"/>
          <w:szCs w:val="24"/>
        </w:rPr>
      </w:pPr>
    </w:p>
    <w:p w14:paraId="41A1F6A8" w14:textId="77777777" w:rsidR="00422894" w:rsidRPr="00A871EF" w:rsidRDefault="005112F0">
      <w:pPr>
        <w:rPr>
          <w:szCs w:val="24"/>
        </w:rPr>
      </w:pPr>
      <w:r w:rsidRPr="00A06A24">
        <w:rPr>
          <w:szCs w:val="24"/>
        </w:rPr>
        <w:t>Please put together a brief summary of your two interviews</w:t>
      </w:r>
      <w:r>
        <w:rPr>
          <w:szCs w:val="24"/>
        </w:rPr>
        <w:t>. You can either send us a combined summary of the two interviews, or prepare separate summaries of the two interviews. Please</w:t>
      </w:r>
      <w:r w:rsidRPr="00A06A24">
        <w:rPr>
          <w:szCs w:val="24"/>
        </w:rPr>
        <w:t xml:space="preserve"> email </w:t>
      </w:r>
      <w:r>
        <w:rPr>
          <w:szCs w:val="24"/>
        </w:rPr>
        <w:t>this information</w:t>
      </w:r>
      <w:r w:rsidRPr="00A06A24">
        <w:rPr>
          <w:szCs w:val="24"/>
        </w:rPr>
        <w:t xml:space="preserve"> to </w:t>
      </w:r>
      <w:r w:rsidR="00A871EF">
        <w:rPr>
          <w:szCs w:val="24"/>
        </w:rPr>
        <w:t xml:space="preserve">Elina Kats </w:t>
      </w:r>
      <w:r w:rsidR="00DC64A2">
        <w:rPr>
          <w:szCs w:val="24"/>
        </w:rPr>
        <w:t>at</w:t>
      </w:r>
      <w:r w:rsidR="00A871EF">
        <w:rPr>
          <w:szCs w:val="24"/>
        </w:rPr>
        <w:t xml:space="preserve"> </w:t>
      </w:r>
      <w:hyperlink r:id="rId7" w:history="1">
        <w:r w:rsidR="00A871EF" w:rsidRPr="004E5845">
          <w:rPr>
            <w:rStyle w:val="Hyperlink"/>
            <w:szCs w:val="24"/>
          </w:rPr>
          <w:t>EKats@GNYHA.org</w:t>
        </w:r>
      </w:hyperlink>
      <w:r w:rsidR="00A871EF">
        <w:rPr>
          <w:szCs w:val="24"/>
        </w:rPr>
        <w:t xml:space="preserve"> </w:t>
      </w:r>
      <w:r w:rsidR="00A40C61">
        <w:rPr>
          <w:szCs w:val="24"/>
        </w:rPr>
        <w:t xml:space="preserve"> </w:t>
      </w:r>
    </w:p>
    <w:sectPr w:rsidR="00422894" w:rsidRPr="00A871EF" w:rsidSect="00F627AA">
      <w:headerReference w:type="first" r:id="rId8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5E918" w14:textId="77777777" w:rsidR="00CD7080" w:rsidRDefault="00CD7080" w:rsidP="00F627AA">
      <w:pPr>
        <w:spacing w:after="0" w:line="240" w:lineRule="auto"/>
      </w:pPr>
      <w:r>
        <w:separator/>
      </w:r>
    </w:p>
  </w:endnote>
  <w:endnote w:type="continuationSeparator" w:id="0">
    <w:p w14:paraId="29250A96" w14:textId="77777777" w:rsidR="00CD7080" w:rsidRDefault="00CD7080" w:rsidP="00F6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402D5" w14:textId="77777777" w:rsidR="00CD7080" w:rsidRDefault="00CD7080" w:rsidP="00F627AA">
      <w:pPr>
        <w:spacing w:after="0" w:line="240" w:lineRule="auto"/>
      </w:pPr>
      <w:r>
        <w:separator/>
      </w:r>
    </w:p>
  </w:footnote>
  <w:footnote w:type="continuationSeparator" w:id="0">
    <w:p w14:paraId="2D976254" w14:textId="77777777" w:rsidR="00CD7080" w:rsidRDefault="00CD7080" w:rsidP="00F62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0E05" w14:textId="77777777" w:rsidR="00F627AA" w:rsidRDefault="00F627AA" w:rsidP="00F627AA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54D435" wp14:editId="595DC893">
          <wp:simplePos x="0" y="0"/>
          <wp:positionH relativeFrom="column">
            <wp:posOffset>-73128</wp:posOffset>
          </wp:positionH>
          <wp:positionV relativeFrom="paragraph">
            <wp:posOffset>-180281</wp:posOffset>
          </wp:positionV>
          <wp:extent cx="6300470" cy="597658"/>
          <wp:effectExtent l="0" t="0" r="0" b="1206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QFP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597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339CB2" w14:textId="77777777" w:rsidR="00F627AA" w:rsidRDefault="00F627AA" w:rsidP="00F627AA">
    <w:pPr>
      <w:pStyle w:val="Header"/>
      <w:jc w:val="right"/>
    </w:pPr>
  </w:p>
  <w:p w14:paraId="4E0F526C" w14:textId="77777777" w:rsidR="00F627AA" w:rsidRDefault="00F627AA" w:rsidP="00F627AA">
    <w:pPr>
      <w:pStyle w:val="Header"/>
      <w:jc w:val="right"/>
    </w:pPr>
  </w:p>
  <w:p w14:paraId="3CD9D971" w14:textId="77777777" w:rsidR="00F627AA" w:rsidRDefault="00F627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65B48"/>
    <w:multiLevelType w:val="hybridMultilevel"/>
    <w:tmpl w:val="3D60F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538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F0"/>
    <w:rsid w:val="000870A7"/>
    <w:rsid w:val="00097F4A"/>
    <w:rsid w:val="0011240E"/>
    <w:rsid w:val="00115CC3"/>
    <w:rsid w:val="00367A6D"/>
    <w:rsid w:val="003E78B7"/>
    <w:rsid w:val="00422894"/>
    <w:rsid w:val="004E428C"/>
    <w:rsid w:val="005112F0"/>
    <w:rsid w:val="00781046"/>
    <w:rsid w:val="008C3671"/>
    <w:rsid w:val="008F446D"/>
    <w:rsid w:val="00A40C61"/>
    <w:rsid w:val="00A871EF"/>
    <w:rsid w:val="00CD7080"/>
    <w:rsid w:val="00DC1349"/>
    <w:rsid w:val="00DC64A2"/>
    <w:rsid w:val="00E173B8"/>
    <w:rsid w:val="00F6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AE23B"/>
  <w15:chartTrackingRefBased/>
  <w15:docId w15:val="{083D3019-3B34-42CF-9677-574A03D9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2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12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2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7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2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7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Kats@GNYH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Guzik</dc:creator>
  <cp:keywords/>
  <dc:description/>
  <cp:lastModifiedBy>Kats, Elina</cp:lastModifiedBy>
  <cp:revision>11</cp:revision>
  <dcterms:created xsi:type="dcterms:W3CDTF">2018-08-06T15:56:00Z</dcterms:created>
  <dcterms:modified xsi:type="dcterms:W3CDTF">2023-03-01T15:14:00Z</dcterms:modified>
</cp:coreProperties>
</file>